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815193" w:rsidRDefault="00BE0B77" w:rsidP="00815193">
      <w:pPr>
        <w:jc w:val="center"/>
        <w:rPr>
          <w:b/>
        </w:rPr>
      </w:pPr>
      <w:r>
        <w:rPr>
          <w:b/>
        </w:rPr>
        <w:t>Dějepis 6. třída</w:t>
      </w:r>
    </w:p>
    <w:p w:rsidR="00BE1307" w:rsidRDefault="001E451C">
      <w:r>
        <w:t>Podíváme se na vládu Makedonců nad Řeckem. Posílám prezentaci, udělejte si zápisky. Ve středu si v </w:t>
      </w:r>
      <w:proofErr w:type="spellStart"/>
      <w:r>
        <w:t>Teamsu</w:t>
      </w:r>
      <w:proofErr w:type="spellEnd"/>
      <w:r>
        <w:t xml:space="preserve"> na toto téma promluvíme. </w:t>
      </w:r>
    </w:p>
    <w:p w:rsidR="001E451C" w:rsidRDefault="00417B26">
      <w:r>
        <w:br/>
      </w:r>
    </w:p>
    <w:sectPr w:rsidR="001E451C" w:rsidSect="00D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3"/>
    <w:rsid w:val="00113C4B"/>
    <w:rsid w:val="00131C39"/>
    <w:rsid w:val="001E451C"/>
    <w:rsid w:val="004025DF"/>
    <w:rsid w:val="00417B26"/>
    <w:rsid w:val="004E1F81"/>
    <w:rsid w:val="00792360"/>
    <w:rsid w:val="00815193"/>
    <w:rsid w:val="00B512FE"/>
    <w:rsid w:val="00BB0F1C"/>
    <w:rsid w:val="00BE0B77"/>
    <w:rsid w:val="00BE1307"/>
    <w:rsid w:val="00D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4</cp:revision>
  <dcterms:created xsi:type="dcterms:W3CDTF">2020-04-20T15:23:00Z</dcterms:created>
  <dcterms:modified xsi:type="dcterms:W3CDTF">2020-04-20T18:03:00Z</dcterms:modified>
</cp:coreProperties>
</file>