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FF" w:rsidRDefault="00266BA5">
      <w:r>
        <w:br/>
      </w:r>
      <w:r>
        <w:br/>
      </w:r>
      <w:r>
        <w:br/>
      </w:r>
      <w:bookmarkStart w:id="0" w:name="_GoBack"/>
      <w:bookmarkEnd w:id="0"/>
      <w:r>
        <w:br/>
      </w:r>
      <w:r>
        <w:br/>
        <w:t>Fyzika 9</w:t>
      </w:r>
      <w:r>
        <w:br/>
        <w:t xml:space="preserve">Přikládám prezentaci o transformátoru. Pročíst, udělat zápisky do sešitu nebo si ji vytisknout a vložit. Do sešitu vypočítat příklady a odpovědět na otázky (vše v prezentaci). Z listu s příklady na procvičování vyřešte na papír </w:t>
      </w:r>
      <w:proofErr w:type="spellStart"/>
      <w:r>
        <w:t>cv</w:t>
      </w:r>
      <w:proofErr w:type="spellEnd"/>
      <w:r>
        <w:t>. 22, 24, 21, 1 a 4 a zašlete ke kontrole do 17.3.</w:t>
      </w:r>
    </w:p>
    <w:sectPr w:rsidR="00E9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A5"/>
    <w:rsid w:val="00052B01"/>
    <w:rsid w:val="00133CA0"/>
    <w:rsid w:val="00266BA5"/>
    <w:rsid w:val="006C766B"/>
    <w:rsid w:val="00BD4DE1"/>
    <w:rsid w:val="00E920FF"/>
    <w:rsid w:val="00EC0BDF"/>
    <w:rsid w:val="00F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NTB5</dc:creator>
  <cp:lastModifiedBy>NTB5</cp:lastModifiedBy>
  <cp:revision>2</cp:revision>
  <dcterms:created xsi:type="dcterms:W3CDTF">2020-03-11T13:25:00Z</dcterms:created>
  <dcterms:modified xsi:type="dcterms:W3CDTF">2020-03-11T13:25:00Z</dcterms:modified>
</cp:coreProperties>
</file>